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3"/>
      </w:tblGrid>
      <w:tr w:rsidR="00067D79" w:rsidRPr="00067D79" w:rsidTr="00067D79">
        <w:tc>
          <w:tcPr>
            <w:tcW w:w="10363" w:type="dxa"/>
            <w:vAlign w:val="center"/>
            <w:hideMark/>
          </w:tcPr>
          <w:p w:rsidR="00CE25BE" w:rsidRDefault="00067D79" w:rsidP="00CE25B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МБОУ гимназии № 2</w:t>
            </w:r>
          </w:p>
          <w:p w:rsidR="00067D79" w:rsidRPr="00067D79" w:rsidRDefault="00067D79" w:rsidP="00CE25B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proofErr w:type="spellStart"/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</w:t>
            </w:r>
            <w:r w:rsidR="00F2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Лемеш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евой</w:t>
            </w:r>
            <w:proofErr w:type="spellEnd"/>
          </w:p>
          <w:p w:rsidR="00067D79" w:rsidRPr="00067D79" w:rsidRDefault="00067D79" w:rsidP="00B10A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_____________________________, </w:t>
            </w:r>
          </w:p>
          <w:p w:rsidR="00067D79" w:rsidRPr="00067D79" w:rsidRDefault="00F25B0E" w:rsidP="00F25B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                                                                                                                     (</w:t>
            </w:r>
            <w:r w:rsidR="00067D79" w:rsidRPr="00067D7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ФИО заявителя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)</w:t>
            </w:r>
          </w:p>
          <w:p w:rsidR="00067D79" w:rsidRPr="00067D79" w:rsidRDefault="00F25B0E" w:rsidP="00F25B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</w:t>
            </w:r>
            <w:r w:rsidR="00067D79"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проживающего(ей) по адресу:</w:t>
            </w:r>
          </w:p>
          <w:p w:rsidR="00067D79" w:rsidRPr="00067D79" w:rsidRDefault="00067D79" w:rsidP="00B10A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</w:t>
            </w:r>
          </w:p>
          <w:p w:rsidR="00067D79" w:rsidRPr="00067D79" w:rsidRDefault="00067D79" w:rsidP="00B10A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</w:t>
            </w:r>
          </w:p>
          <w:p w:rsidR="00067D79" w:rsidRPr="00067D79" w:rsidRDefault="00067D79" w:rsidP="00B10A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Телефон:_____________________</w:t>
            </w:r>
          </w:p>
        </w:tc>
      </w:tr>
      <w:tr w:rsidR="00067D79" w:rsidRPr="00067D79" w:rsidTr="00067D79">
        <w:tc>
          <w:tcPr>
            <w:tcW w:w="10363" w:type="dxa"/>
            <w:vAlign w:val="center"/>
            <w:hideMark/>
          </w:tcPr>
          <w:p w:rsidR="00067D79" w:rsidRPr="00067D79" w:rsidRDefault="00067D79" w:rsidP="00B10AA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D79" w:rsidRPr="00067D79" w:rsidRDefault="00067D79" w:rsidP="00B10AA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067D79" w:rsidRPr="00067D79" w:rsidRDefault="00067D79" w:rsidP="00B10AA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предоставить моему ребенку ______________</w:t>
            </w:r>
            <w:r w:rsidR="00F2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067D79" w:rsidRPr="00067D79" w:rsidRDefault="00067D79" w:rsidP="00B10AA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067D79" w:rsidRPr="00067D79" w:rsidRDefault="00067D79" w:rsidP="00B10AA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67D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Ф.И.О. ребенка полностью, </w:t>
            </w:r>
            <w:r w:rsidR="00F25B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дата рождения и </w:t>
            </w:r>
            <w:r w:rsidRPr="00067D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класс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67D79" w:rsidRDefault="00067D79" w:rsidP="00B10AA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платную(</w:t>
            </w:r>
            <w:proofErr w:type="spellStart"/>
            <w:proofErr w:type="gramStart"/>
            <w:r w:rsidR="00F2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="00F2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 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дополнительную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2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образовательную(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услугу(и)  </w:t>
            </w:r>
          </w:p>
          <w:p w:rsidR="00067D79" w:rsidRPr="00067D79" w:rsidRDefault="00067D79" w:rsidP="00B10AA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</w:t>
            </w:r>
            <w:r w:rsidR="00F2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F2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E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</w:t>
            </w:r>
            <w:r w:rsidR="00B10AA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подчеркнуть</w:t>
            </w:r>
            <w:proofErr w:type="gramEnd"/>
            <w:r w:rsidR="00B10AA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067D7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наименование услуги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(услуг) </w:t>
            </w:r>
          </w:p>
          <w:p w:rsidR="00B10AA8" w:rsidRDefault="00CB3F50" w:rsidP="00B10A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r w:rsidR="0084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Риторика</w:t>
            </w:r>
            <w:r w:rsidR="00B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6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10AA8" w:rsidRDefault="00B10AA8" w:rsidP="00B10A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r w:rsidR="00F2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D4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0AA8" w:rsidRPr="00067D79" w:rsidRDefault="00067D79" w:rsidP="00B10A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Уставом МБОУ</w:t>
            </w:r>
            <w:r w:rsidR="00F2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гимназии №2 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F2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Сургута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лицензией</w:t>
            </w:r>
            <w:r w:rsidR="00F2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осуществление образовательной деятельности, со 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свидетельством о государственной аккредитации, Положением об  организации деятельности по предоставлению платных дополнительных образовательных услуг в МБОУ </w:t>
            </w:r>
            <w:r w:rsidR="00F2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гимназии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Постановлением  Администрации гор</w:t>
            </w:r>
            <w:r w:rsidR="002C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ода Сургута </w:t>
            </w:r>
            <w:r w:rsidR="00536764" w:rsidRPr="00536764">
              <w:rPr>
                <w:rFonts w:ascii="Times New Roman" w:hAnsi="Times New Roman"/>
                <w:sz w:val="24"/>
                <w:szCs w:val="28"/>
              </w:rPr>
              <w:t>от 25.05.2022 №4152</w:t>
            </w:r>
            <w:r w:rsidRPr="005367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BA5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другими локальными актами </w:t>
            </w:r>
            <w:r w:rsidR="00B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</w:t>
            </w:r>
            <w:r w:rsidR="00BA5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</w:t>
            </w:r>
            <w:r w:rsidR="00B10AA8"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A5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41B7" w:rsidRDefault="00AD41B7" w:rsidP="00AD41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дополнительного образования №_________________</w:t>
            </w:r>
          </w:p>
          <w:p w:rsidR="00B10AA8" w:rsidRDefault="00B10AA8" w:rsidP="00B10AA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D79" w:rsidRPr="00067D79" w:rsidRDefault="00B10AA8" w:rsidP="00B10AA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="00C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A5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2__г.</w:t>
            </w:r>
            <w:r w:rsidR="00067D79"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                         По</w:t>
            </w:r>
            <w:r w:rsidR="00BA5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дпись________________________</w:t>
            </w:r>
          </w:p>
          <w:p w:rsidR="00067D79" w:rsidRPr="00067D79" w:rsidRDefault="00067D79" w:rsidP="00B10AA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7D79" w:rsidRPr="00067D79" w:rsidRDefault="00067D79" w:rsidP="00B10AA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0F93" w:rsidRPr="00067D79" w:rsidRDefault="002A0F93" w:rsidP="00067D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A0F93" w:rsidRPr="00067D79" w:rsidRDefault="002A0F93" w:rsidP="002A0F9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67D79" w:rsidRPr="00067D79" w:rsidRDefault="00067D79" w:rsidP="00067D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67D79" w:rsidRPr="00067D79" w:rsidRDefault="00067D79" w:rsidP="00067D79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67D79" w:rsidRPr="00067D79" w:rsidRDefault="00067D79" w:rsidP="00067D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7D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bookmarkStart w:id="0" w:name="_GoBack"/>
      <w:bookmarkEnd w:id="0"/>
    </w:p>
    <w:p w:rsidR="00067D79" w:rsidRPr="00067D79" w:rsidRDefault="00067D79" w:rsidP="00067D79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7D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67D79" w:rsidRPr="00067D79" w:rsidRDefault="00067D79" w:rsidP="00067D79">
      <w:pPr>
        <w:spacing w:after="0" w:line="240" w:lineRule="auto"/>
        <w:ind w:left="4962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7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7D79" w:rsidRPr="00067D79" w:rsidRDefault="00067D79" w:rsidP="00067D79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7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7D79" w:rsidRPr="00067D79" w:rsidRDefault="00067D79" w:rsidP="00067D79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7D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67D79" w:rsidRPr="00067D79" w:rsidRDefault="00067D79" w:rsidP="00067D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7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67D79" w:rsidRPr="00067D79" w:rsidRDefault="00067D79" w:rsidP="00067D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7D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0070C" w:rsidRDefault="0020070C"/>
    <w:sectPr w:rsidR="0020070C" w:rsidSect="00367B39">
      <w:pgSz w:w="11906" w:h="16838"/>
      <w:pgMar w:top="709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79"/>
    <w:rsid w:val="00067D79"/>
    <w:rsid w:val="000D70FB"/>
    <w:rsid w:val="001F0759"/>
    <w:rsid w:val="0020070C"/>
    <w:rsid w:val="002A0F93"/>
    <w:rsid w:val="002C32CE"/>
    <w:rsid w:val="00367B39"/>
    <w:rsid w:val="00536764"/>
    <w:rsid w:val="005D00FB"/>
    <w:rsid w:val="008403E6"/>
    <w:rsid w:val="00AD41B7"/>
    <w:rsid w:val="00B10AA8"/>
    <w:rsid w:val="00BA5E6B"/>
    <w:rsid w:val="00C9350A"/>
    <w:rsid w:val="00CB3F50"/>
    <w:rsid w:val="00CE25BE"/>
    <w:rsid w:val="00F25B0E"/>
    <w:rsid w:val="00F40099"/>
    <w:rsid w:val="00F8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C463"/>
  <w15:docId w15:val="{51AD352B-A341-4AAB-8D82-2D9662B1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7D79"/>
    <w:rPr>
      <w:b/>
      <w:bCs/>
    </w:rPr>
  </w:style>
  <w:style w:type="paragraph" w:styleId="a5">
    <w:name w:val="Title"/>
    <w:basedOn w:val="a"/>
    <w:link w:val="a6"/>
    <w:uiPriority w:val="10"/>
    <w:qFormat/>
    <w:rsid w:val="00067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Заголовок Знак"/>
    <w:basedOn w:val="a0"/>
    <w:link w:val="a5"/>
    <w:uiPriority w:val="10"/>
    <w:rsid w:val="00067D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0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Шевчук</cp:lastModifiedBy>
  <cp:revision>22</cp:revision>
  <cp:lastPrinted>2021-08-31T12:12:00Z</cp:lastPrinted>
  <dcterms:created xsi:type="dcterms:W3CDTF">2017-09-15T11:02:00Z</dcterms:created>
  <dcterms:modified xsi:type="dcterms:W3CDTF">2023-09-26T05:43:00Z</dcterms:modified>
</cp:coreProperties>
</file>